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幸福99丰裕固收386天26021期理财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numPr>
          <w:ilvl w:val="0"/>
          <w:numId w:val="0"/>
        </w:numPr>
        <w:spacing w:line="360" w:lineRule="auto"/>
        <w:ind w:left="420" w:leftChars="0"/>
        <w:jc w:val="left"/>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封闭式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eastAsia="宋体" w:cs="宋体"/>
          <w:b/>
          <w:kern w:val="2"/>
          <w:sz w:val="24"/>
          <w:szCs w:val="24"/>
          <w:highlight w:val="none"/>
          <w:lang w:val="en-US" w:eastAsia="zh-CN" w:bidi="ar-SA"/>
        </w:rPr>
        <w:t>386</w:t>
      </w:r>
      <w:r>
        <w:rPr>
          <w:rFonts w:hint="eastAsia" w:ascii="宋体" w:hAnsi="宋体" w:cs="宋体"/>
          <w:b/>
          <w:sz w:val="24"/>
          <w:highlight w:val="none"/>
        </w:rPr>
        <w:t>〗</w:t>
      </w:r>
      <w:r>
        <w:rPr>
          <w:rFonts w:hint="eastAsia" w:ascii="宋体" w:hAnsi="宋体" w:cs="宋体"/>
          <w:b/>
          <w:sz w:val="24"/>
          <w:highlight w:val="none"/>
          <w:lang w:eastAsia="zh"/>
        </w:rPr>
        <w:t>天</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17"/>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b/>
          <w:color w:val="auto"/>
          <w:highlight w:val="none"/>
        </w:rPr>
      </w:pP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17"/>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A78441F"/>
    <w:rsid w:val="0CB54915"/>
    <w:rsid w:val="0CE01EEC"/>
    <w:rsid w:val="0D2F3D4F"/>
    <w:rsid w:val="0D5B65FA"/>
    <w:rsid w:val="0D7A6610"/>
    <w:rsid w:val="0E0C54BC"/>
    <w:rsid w:val="0E4F5341"/>
    <w:rsid w:val="0E5C2D4A"/>
    <w:rsid w:val="10E7747B"/>
    <w:rsid w:val="10F25E29"/>
    <w:rsid w:val="11FA0C01"/>
    <w:rsid w:val="128B25FE"/>
    <w:rsid w:val="12DA17D8"/>
    <w:rsid w:val="13966FA1"/>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2A05C72"/>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A767328"/>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4346C5"/>
    <w:rsid w:val="69827CEE"/>
    <w:rsid w:val="6BDE71F2"/>
    <w:rsid w:val="6C9577EB"/>
    <w:rsid w:val="6CBA3A99"/>
    <w:rsid w:val="6D3A1203"/>
    <w:rsid w:val="6DFE35A5"/>
    <w:rsid w:val="6E9C369D"/>
    <w:rsid w:val="6EF41B11"/>
    <w:rsid w:val="6FF79273"/>
    <w:rsid w:val="702573F3"/>
    <w:rsid w:val="70B57531"/>
    <w:rsid w:val="70FA499F"/>
    <w:rsid w:val="730C182D"/>
    <w:rsid w:val="73F5BB6D"/>
    <w:rsid w:val="73FC9A3F"/>
    <w:rsid w:val="75141126"/>
    <w:rsid w:val="751974A1"/>
    <w:rsid w:val="758B30E4"/>
    <w:rsid w:val="7599558D"/>
    <w:rsid w:val="75F42331"/>
    <w:rsid w:val="761F7C3C"/>
    <w:rsid w:val="76683D2A"/>
    <w:rsid w:val="76C62D9E"/>
    <w:rsid w:val="77604271"/>
    <w:rsid w:val="78244617"/>
    <w:rsid w:val="7A923507"/>
    <w:rsid w:val="7AAFF850"/>
    <w:rsid w:val="7ACB640D"/>
    <w:rsid w:val="7B495B68"/>
    <w:rsid w:val="7BFF1A29"/>
    <w:rsid w:val="7C044D89"/>
    <w:rsid w:val="7C63442B"/>
    <w:rsid w:val="7D3AA22F"/>
    <w:rsid w:val="7D616589"/>
    <w:rsid w:val="7D9F2F3F"/>
    <w:rsid w:val="7DE35ECA"/>
    <w:rsid w:val="7DF186E2"/>
    <w:rsid w:val="7E1A0C5A"/>
    <w:rsid w:val="7E3212D3"/>
    <w:rsid w:val="7E7F7BE9"/>
    <w:rsid w:val="7F5F887D"/>
    <w:rsid w:val="7F9FC635"/>
    <w:rsid w:val="7FCC7D05"/>
    <w:rsid w:val="7FEF42B8"/>
    <w:rsid w:val="7FEFE414"/>
    <w:rsid w:val="7FF2B36D"/>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68</Pages>
  <Words>43424</Words>
  <Characters>48009</Characters>
  <Lines>1</Lines>
  <Paragraphs>1</Paragraphs>
  <TotalTime>2</TotalTime>
  <ScaleCrop>false</ScaleCrop>
  <LinksUpToDate>false</LinksUpToDate>
  <CharactersWithSpaces>48509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2026-02-28T07:24:46Z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594A8659FF86D9C32F95A26915653E99_43</vt:lpwstr>
  </property>
</Properties>
</file>